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F1E20" w14:textId="77777777" w:rsidR="00C4610E" w:rsidRPr="0029651D" w:rsidRDefault="00C4610E" w:rsidP="00C4610E">
      <w:pPr>
        <w:ind w:left="113" w:right="2948" w:hanging="22336"/>
        <w:jc w:val="right"/>
        <w:rPr>
          <w:szCs w:val="24"/>
        </w:rPr>
      </w:pPr>
      <w:bookmarkStart w:id="0" w:name="_Hlk118407340"/>
      <w:bookmarkStart w:id="1" w:name="_GoBack"/>
      <w:bookmarkEnd w:id="1"/>
      <w:r w:rsidRPr="0029651D">
        <w:rPr>
          <w:szCs w:val="24"/>
        </w:rPr>
        <w:t>PATVIRTINTA</w:t>
      </w:r>
    </w:p>
    <w:p w14:paraId="08D35EBC" w14:textId="77777777" w:rsidR="00C4610E" w:rsidRPr="0029651D" w:rsidRDefault="00C4610E" w:rsidP="00C4610E">
      <w:pPr>
        <w:ind w:left="10065"/>
        <w:rPr>
          <w:szCs w:val="24"/>
        </w:rPr>
      </w:pPr>
      <w:r w:rsidRPr="0029651D">
        <w:rPr>
          <w:szCs w:val="24"/>
        </w:rPr>
        <w:t xml:space="preserve">Panevėžio miesto savivaldybės tarybos </w:t>
      </w:r>
    </w:p>
    <w:p w14:paraId="2FE6131C" w14:textId="77777777" w:rsidR="00C4610E" w:rsidRPr="0029651D" w:rsidRDefault="00C4610E" w:rsidP="00C4610E">
      <w:pPr>
        <w:ind w:left="10065"/>
        <w:rPr>
          <w:szCs w:val="24"/>
        </w:rPr>
      </w:pPr>
      <w:r w:rsidRPr="0029651D">
        <w:rPr>
          <w:szCs w:val="24"/>
        </w:rPr>
        <w:t xml:space="preserve">2021 m. gruodžio 23 d. sprendimu Nr. 1-382 </w:t>
      </w:r>
    </w:p>
    <w:p w14:paraId="2877F795" w14:textId="77777777" w:rsidR="00C4610E" w:rsidRPr="0029651D" w:rsidRDefault="00C4610E" w:rsidP="00C4610E">
      <w:pPr>
        <w:ind w:left="10065"/>
        <w:rPr>
          <w:szCs w:val="24"/>
        </w:rPr>
      </w:pPr>
      <w:r w:rsidRPr="0029651D">
        <w:rPr>
          <w:szCs w:val="24"/>
        </w:rPr>
        <w:t xml:space="preserve">(Panevėžio miesto savivaldybės tarybos </w:t>
      </w:r>
    </w:p>
    <w:p w14:paraId="1D61E3E0" w14:textId="77777777" w:rsidR="00C4610E" w:rsidRPr="0029651D" w:rsidRDefault="00C4610E" w:rsidP="00C4610E">
      <w:pPr>
        <w:ind w:left="10065"/>
        <w:rPr>
          <w:szCs w:val="24"/>
        </w:rPr>
      </w:pPr>
      <w:r>
        <w:rPr>
          <w:szCs w:val="24"/>
        </w:rPr>
        <w:t>2022 m. gruodžio 29 d.</w:t>
      </w:r>
      <w:r w:rsidRPr="0029651D">
        <w:rPr>
          <w:szCs w:val="24"/>
        </w:rPr>
        <w:t xml:space="preserve"> sprendimo Nr. </w:t>
      </w:r>
      <w:r>
        <w:rPr>
          <w:szCs w:val="24"/>
        </w:rPr>
        <w:t>1-434</w:t>
      </w:r>
    </w:p>
    <w:p w14:paraId="4F6FCC8F" w14:textId="77777777" w:rsidR="00C4610E" w:rsidRPr="0029651D" w:rsidRDefault="00C4610E" w:rsidP="00C4610E">
      <w:pPr>
        <w:ind w:left="10065"/>
        <w:rPr>
          <w:szCs w:val="24"/>
        </w:rPr>
      </w:pPr>
      <w:r w:rsidRPr="0029651D">
        <w:rPr>
          <w:szCs w:val="24"/>
        </w:rPr>
        <w:t>redakcija)</w:t>
      </w:r>
    </w:p>
    <w:p w14:paraId="6F493484" w14:textId="77777777" w:rsidR="00876310" w:rsidRPr="0029651D" w:rsidRDefault="00876310" w:rsidP="00BE170E">
      <w:pPr>
        <w:rPr>
          <w:szCs w:val="24"/>
        </w:rPr>
      </w:pPr>
    </w:p>
    <w:p w14:paraId="6670AFE6" w14:textId="77777777" w:rsidR="00876310" w:rsidRPr="0029651D" w:rsidRDefault="00D920E8">
      <w:pPr>
        <w:spacing w:line="360" w:lineRule="auto"/>
        <w:ind w:left="113" w:firstLine="851"/>
        <w:jc w:val="center"/>
        <w:rPr>
          <w:b/>
          <w:bCs/>
          <w:szCs w:val="24"/>
        </w:rPr>
      </w:pPr>
      <w:r w:rsidRPr="0029651D">
        <w:rPr>
          <w:b/>
          <w:bCs/>
          <w:szCs w:val="24"/>
        </w:rPr>
        <w:t>PANEVĖŽIO MIESTO SAVIVALDYBĖJE TEIKIAMŲ SOCIALINIŲ PASLAUGŲ KAINORAŠTIS</w:t>
      </w:r>
    </w:p>
    <w:p w14:paraId="0C1905D1" w14:textId="77777777" w:rsidR="00876310" w:rsidRPr="0029651D" w:rsidRDefault="00876310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4961"/>
      </w:tblGrid>
      <w:tr w:rsidR="0029651D" w:rsidRPr="0029651D" w14:paraId="3505EC69" w14:textId="77777777">
        <w:tc>
          <w:tcPr>
            <w:tcW w:w="14879" w:type="dxa"/>
            <w:gridSpan w:val="4"/>
          </w:tcPr>
          <w:p w14:paraId="3700CEAF" w14:textId="569810DB" w:rsidR="00876310" w:rsidRPr="0029651D" w:rsidRDefault="007C082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PREVENCINĖS</w:t>
            </w:r>
            <w:r w:rsidRPr="0029651D">
              <w:rPr>
                <w:b/>
                <w:bCs/>
                <w:szCs w:val="24"/>
              </w:rPr>
              <w:t xml:space="preserve"> </w:t>
            </w:r>
            <w:r w:rsidR="00D920E8" w:rsidRPr="0029651D">
              <w:rPr>
                <w:b/>
                <w:bCs/>
                <w:szCs w:val="24"/>
              </w:rPr>
              <w:t>SOCIALINĖS PASLAUGOS</w:t>
            </w:r>
          </w:p>
        </w:tc>
      </w:tr>
      <w:tr w:rsidR="0029651D" w:rsidRPr="0029651D" w14:paraId="2B455866" w14:textId="77777777" w:rsidTr="00D920E8">
        <w:tc>
          <w:tcPr>
            <w:tcW w:w="704" w:type="dxa"/>
          </w:tcPr>
          <w:p w14:paraId="7E1F827F" w14:textId="2E0579A6" w:rsidR="000B37A8" w:rsidRPr="0029651D" w:rsidRDefault="00D920E8" w:rsidP="000B37A8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Eil.</w:t>
            </w:r>
          </w:p>
          <w:p w14:paraId="3F4B5402" w14:textId="23189EBD" w:rsidR="00876310" w:rsidRPr="0029651D" w:rsidRDefault="00D920E8" w:rsidP="000B37A8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Nr.</w:t>
            </w:r>
          </w:p>
        </w:tc>
        <w:tc>
          <w:tcPr>
            <w:tcW w:w="4253" w:type="dxa"/>
          </w:tcPr>
          <w:p w14:paraId="47E29EBA" w14:textId="269F1407" w:rsidR="00876310" w:rsidRPr="0029651D" w:rsidRDefault="00D920E8" w:rsidP="000B37A8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4961" w:type="dxa"/>
          </w:tcPr>
          <w:p w14:paraId="5BF022C8" w14:textId="38E0E432" w:rsidR="00876310" w:rsidRPr="0029651D" w:rsidRDefault="00D920E8" w:rsidP="000B37A8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4961" w:type="dxa"/>
          </w:tcPr>
          <w:p w14:paraId="26732B00" w14:textId="71F40140" w:rsidR="00876310" w:rsidRPr="0029651D" w:rsidRDefault="00D920E8" w:rsidP="0029651D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t>Paslaugos kaina vienam asmeniui / skaičius</w:t>
            </w:r>
          </w:p>
        </w:tc>
      </w:tr>
      <w:tr w:rsidR="00A34E5A" w:rsidRPr="0029651D" w14:paraId="583CFC1F" w14:textId="77777777" w:rsidTr="00D920E8">
        <w:tc>
          <w:tcPr>
            <w:tcW w:w="704" w:type="dxa"/>
          </w:tcPr>
          <w:p w14:paraId="31DD2084" w14:textId="789B3316" w:rsidR="00A34E5A" w:rsidRPr="009F6C6C" w:rsidRDefault="007E39DE" w:rsidP="00DD0292">
            <w:pPr>
              <w:tabs>
                <w:tab w:val="left" w:pos="306"/>
              </w:tabs>
              <w:ind w:left="-5" w:hanging="125"/>
              <w:jc w:val="center"/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1.</w:t>
            </w:r>
          </w:p>
        </w:tc>
        <w:tc>
          <w:tcPr>
            <w:tcW w:w="4253" w:type="dxa"/>
          </w:tcPr>
          <w:p w14:paraId="0B3535CF" w14:textId="1C5B9A68" w:rsidR="00A34E5A" w:rsidRPr="009F6C6C" w:rsidRDefault="00A34E5A" w:rsidP="00DD0292">
            <w:pPr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Potencialių socialinių paslaugų gavėjų paieška</w:t>
            </w:r>
          </w:p>
        </w:tc>
        <w:tc>
          <w:tcPr>
            <w:tcW w:w="4961" w:type="dxa"/>
          </w:tcPr>
          <w:p w14:paraId="135DEF1D" w14:textId="3889606F" w:rsidR="00A34E5A" w:rsidRPr="009F6C6C" w:rsidRDefault="00A34E5A" w:rsidP="00DD0292">
            <w:pPr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5AAE5C2" w14:textId="4A91B183" w:rsidR="00A34E5A" w:rsidRPr="009F6C6C" w:rsidRDefault="00A34E5A" w:rsidP="00DD0292">
            <w:pPr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10,44 Eur / val.</w:t>
            </w:r>
          </w:p>
        </w:tc>
      </w:tr>
      <w:tr w:rsidR="00A34E5A" w:rsidRPr="0029651D" w14:paraId="30AF7AEE" w14:textId="77777777" w:rsidTr="00D920E8">
        <w:tc>
          <w:tcPr>
            <w:tcW w:w="704" w:type="dxa"/>
          </w:tcPr>
          <w:p w14:paraId="4DA2A0A2" w14:textId="096B85AE" w:rsidR="00A34E5A" w:rsidRPr="009F6C6C" w:rsidRDefault="007E39DE" w:rsidP="00DD0292">
            <w:pPr>
              <w:tabs>
                <w:tab w:val="left" w:pos="306"/>
              </w:tabs>
              <w:ind w:left="-5" w:hanging="125"/>
              <w:jc w:val="center"/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2.</w:t>
            </w:r>
          </w:p>
        </w:tc>
        <w:tc>
          <w:tcPr>
            <w:tcW w:w="4253" w:type="dxa"/>
          </w:tcPr>
          <w:p w14:paraId="72F94808" w14:textId="65196344" w:rsidR="00A34E5A" w:rsidRPr="009F6C6C" w:rsidRDefault="00A34E5A" w:rsidP="00DD0292">
            <w:pPr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Darbas su bendruomene</w:t>
            </w:r>
          </w:p>
        </w:tc>
        <w:tc>
          <w:tcPr>
            <w:tcW w:w="4961" w:type="dxa"/>
          </w:tcPr>
          <w:p w14:paraId="604D4B4C" w14:textId="094545FD" w:rsidR="00A34E5A" w:rsidRPr="009F6C6C" w:rsidRDefault="00A34E5A" w:rsidP="00DD0292">
            <w:pPr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04E8E22" w14:textId="64C8BA49" w:rsidR="00A34E5A" w:rsidRPr="009F6C6C" w:rsidRDefault="00A34E5A" w:rsidP="00DD0292">
            <w:pPr>
              <w:rPr>
                <w:b/>
                <w:bCs/>
                <w:szCs w:val="24"/>
              </w:rPr>
            </w:pPr>
            <w:r w:rsidRPr="009F6C6C">
              <w:rPr>
                <w:b/>
                <w:bCs/>
                <w:szCs w:val="24"/>
              </w:rPr>
              <w:t>9,67 Eur / val.</w:t>
            </w:r>
          </w:p>
        </w:tc>
      </w:tr>
      <w:tr w:rsidR="00A34E5A" w:rsidRPr="0029651D" w14:paraId="2F015211" w14:textId="77777777" w:rsidTr="004F58D9">
        <w:tc>
          <w:tcPr>
            <w:tcW w:w="14879" w:type="dxa"/>
            <w:gridSpan w:val="4"/>
          </w:tcPr>
          <w:p w14:paraId="4EE7D5C9" w14:textId="3CD222F6" w:rsidR="00A34E5A" w:rsidRPr="0027064C" w:rsidRDefault="00A34E5A" w:rsidP="00A34E5A">
            <w:pPr>
              <w:jc w:val="center"/>
              <w:rPr>
                <w:b/>
                <w:bCs/>
                <w:szCs w:val="24"/>
              </w:rPr>
            </w:pPr>
            <w:r w:rsidRPr="0027064C">
              <w:rPr>
                <w:b/>
                <w:bCs/>
                <w:szCs w:val="24"/>
              </w:rPr>
              <w:t>BENDROSIOS SOCIALINĖS PASLAUGOS</w:t>
            </w:r>
          </w:p>
        </w:tc>
      </w:tr>
      <w:tr w:rsidR="00A34E5A" w:rsidRPr="0029651D" w14:paraId="35986D6E" w14:textId="77777777" w:rsidTr="00D920E8">
        <w:tc>
          <w:tcPr>
            <w:tcW w:w="704" w:type="dxa"/>
          </w:tcPr>
          <w:p w14:paraId="1E5CF9C7" w14:textId="0EB6F07A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6FE70E0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Maitinimo organizavimas</w:t>
            </w:r>
          </w:p>
        </w:tc>
        <w:tc>
          <w:tcPr>
            <w:tcW w:w="4961" w:type="dxa"/>
          </w:tcPr>
          <w:p w14:paraId="0E11E801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41A591AF" w14:textId="77777777" w:rsidR="00A34E5A" w:rsidRPr="00C4610E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3,38 Eur / kartas</w:t>
            </w:r>
          </w:p>
          <w:p w14:paraId="5FFE3086" w14:textId="07D2CE0E" w:rsidR="00C4610E" w:rsidRPr="0029651D" w:rsidRDefault="00C4610E" w:rsidP="00A34E5A">
            <w:pPr>
              <w:jc w:val="both"/>
              <w:rPr>
                <w:szCs w:val="24"/>
              </w:rPr>
            </w:pPr>
            <w:r w:rsidRPr="00AD70F0">
              <w:rPr>
                <w:strike/>
                <w:szCs w:val="24"/>
              </w:rPr>
              <w:t>1,20 Eur / kartas</w:t>
            </w:r>
          </w:p>
        </w:tc>
      </w:tr>
      <w:tr w:rsidR="00A34E5A" w:rsidRPr="0029651D" w14:paraId="2BB92484" w14:textId="77777777" w:rsidTr="00D920E8">
        <w:tc>
          <w:tcPr>
            <w:tcW w:w="704" w:type="dxa"/>
          </w:tcPr>
          <w:p w14:paraId="33AAEC41" w14:textId="0EF41C16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3F36448B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Aprūpinimas būtiniausiais drabužiais ir avalyne</w:t>
            </w:r>
          </w:p>
        </w:tc>
        <w:tc>
          <w:tcPr>
            <w:tcW w:w="4961" w:type="dxa"/>
          </w:tcPr>
          <w:p w14:paraId="1FF0548D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3B23CE7D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6,29 Eur / kartas</w:t>
            </w:r>
          </w:p>
          <w:p w14:paraId="61E866B5" w14:textId="67B56494" w:rsidR="00C4610E" w:rsidRPr="00C4610E" w:rsidRDefault="00C4610E" w:rsidP="00A34E5A">
            <w:pPr>
              <w:jc w:val="both"/>
              <w:rPr>
                <w:b/>
                <w:bCs/>
                <w:szCs w:val="24"/>
              </w:rPr>
            </w:pPr>
            <w:r w:rsidRPr="00AD70F0">
              <w:rPr>
                <w:strike/>
                <w:szCs w:val="24"/>
              </w:rPr>
              <w:t>1,87 Eur / kartas</w:t>
            </w:r>
          </w:p>
        </w:tc>
      </w:tr>
      <w:tr w:rsidR="00A34E5A" w:rsidRPr="0029651D" w14:paraId="719E51E9" w14:textId="77777777" w:rsidTr="00D920E8">
        <w:trPr>
          <w:trHeight w:val="896"/>
        </w:trPr>
        <w:tc>
          <w:tcPr>
            <w:tcW w:w="704" w:type="dxa"/>
          </w:tcPr>
          <w:p w14:paraId="78BAB1F8" w14:textId="171BE576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2D4A650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Transporto organizavimas</w:t>
            </w:r>
          </w:p>
        </w:tc>
        <w:tc>
          <w:tcPr>
            <w:tcW w:w="4961" w:type="dxa"/>
          </w:tcPr>
          <w:p w14:paraId="1A120FEA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2DA4EFE4" w14:textId="61868477" w:rsidR="00A34E5A" w:rsidRPr="001D2A03" w:rsidRDefault="00A34E5A" w:rsidP="00A34E5A">
            <w:pPr>
              <w:jc w:val="both"/>
              <w:rPr>
                <w:b/>
                <w:bCs/>
                <w:lang w:eastAsia="lt-LT"/>
              </w:rPr>
            </w:pPr>
            <w:r w:rsidRPr="001D2A03">
              <w:rPr>
                <w:b/>
                <w:bCs/>
                <w:i/>
                <w:iCs/>
                <w:lang w:eastAsia="lt-LT"/>
              </w:rPr>
              <w:t>Užmiestyje –</w:t>
            </w:r>
            <w:r w:rsidRPr="001D2A03">
              <w:rPr>
                <w:b/>
                <w:bCs/>
                <w:lang w:eastAsia="lt-LT"/>
              </w:rPr>
              <w:t xml:space="preserve"> 0,52 Eur / km</w:t>
            </w:r>
          </w:p>
          <w:p w14:paraId="3705E108" w14:textId="77777777" w:rsidR="00A34E5A" w:rsidRDefault="00A34E5A" w:rsidP="00A34E5A">
            <w:pPr>
              <w:jc w:val="both"/>
              <w:rPr>
                <w:b/>
                <w:bCs/>
                <w:lang w:eastAsia="lt-LT"/>
              </w:rPr>
            </w:pPr>
            <w:r w:rsidRPr="001D2A03">
              <w:rPr>
                <w:b/>
                <w:bCs/>
                <w:i/>
                <w:iCs/>
                <w:lang w:eastAsia="lt-LT"/>
              </w:rPr>
              <w:t>Panevėžio mieste</w:t>
            </w:r>
            <w:r w:rsidRPr="001D2A03">
              <w:rPr>
                <w:b/>
                <w:bCs/>
                <w:lang w:eastAsia="lt-LT"/>
              </w:rPr>
              <w:t xml:space="preserve"> – 4,16 Eur / nuvežimas iki paskyrimo vietos ir parvežimas atgal</w:t>
            </w:r>
          </w:p>
          <w:p w14:paraId="7796BBE1" w14:textId="77777777" w:rsidR="001D2A03" w:rsidRPr="001D2A03" w:rsidRDefault="001D2A03" w:rsidP="001D2A03">
            <w:pPr>
              <w:jc w:val="both"/>
              <w:rPr>
                <w:strike/>
                <w:lang w:eastAsia="lt-LT"/>
              </w:rPr>
            </w:pPr>
            <w:r w:rsidRPr="001D2A03">
              <w:rPr>
                <w:i/>
                <w:iCs/>
                <w:strike/>
                <w:lang w:eastAsia="lt-LT"/>
              </w:rPr>
              <w:t>Užmiestyje –</w:t>
            </w:r>
            <w:r w:rsidRPr="001D2A03">
              <w:rPr>
                <w:strike/>
                <w:lang w:eastAsia="lt-LT"/>
              </w:rPr>
              <w:t xml:space="preserve"> 0,44 Eur / km</w:t>
            </w:r>
          </w:p>
          <w:p w14:paraId="1302E881" w14:textId="6CB2ADFB" w:rsidR="001D2A03" w:rsidRPr="0029651D" w:rsidRDefault="001D2A03" w:rsidP="001D2A03">
            <w:pPr>
              <w:jc w:val="both"/>
              <w:rPr>
                <w:i/>
                <w:iCs/>
                <w:lang w:eastAsia="lt-LT"/>
              </w:rPr>
            </w:pPr>
            <w:r w:rsidRPr="001D2A03">
              <w:rPr>
                <w:i/>
                <w:iCs/>
                <w:strike/>
                <w:lang w:eastAsia="lt-LT"/>
              </w:rPr>
              <w:t>Panevėžio mieste</w:t>
            </w:r>
            <w:r w:rsidRPr="001D2A03">
              <w:rPr>
                <w:strike/>
                <w:lang w:eastAsia="lt-LT"/>
              </w:rPr>
              <w:t xml:space="preserve"> – 3,50 Eur / nuvežimas iki paskyrimo vietos ir parvežimas atgal</w:t>
            </w:r>
          </w:p>
        </w:tc>
      </w:tr>
      <w:tr w:rsidR="00A34E5A" w:rsidRPr="0029651D" w14:paraId="745C56A6" w14:textId="77777777" w:rsidTr="00D920E8">
        <w:tc>
          <w:tcPr>
            <w:tcW w:w="704" w:type="dxa"/>
          </w:tcPr>
          <w:p w14:paraId="61B9488F" w14:textId="34C184A8" w:rsidR="00A34E5A" w:rsidRPr="0029651D" w:rsidRDefault="007E39DE" w:rsidP="00A34E5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4E03396D" w14:textId="60D069C8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Asmeninės higienos ir priežiūros paslaugų organizavimas</w:t>
            </w:r>
          </w:p>
        </w:tc>
        <w:tc>
          <w:tcPr>
            <w:tcW w:w="4961" w:type="dxa"/>
          </w:tcPr>
          <w:p w14:paraId="6CBEFB5D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75BE06C8" w14:textId="202DB184" w:rsidR="00A34E5A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- Skalbimo paslauga be džiovinimo (1 skalbimas, iki 9 kg skalbinių) – 5,</w:t>
            </w:r>
            <w:r w:rsidR="000D25FD" w:rsidRPr="001D2A03">
              <w:rPr>
                <w:b/>
                <w:bCs/>
                <w:szCs w:val="24"/>
              </w:rPr>
              <w:t>54</w:t>
            </w:r>
            <w:r w:rsidRPr="001D2A03">
              <w:rPr>
                <w:b/>
                <w:bCs/>
                <w:szCs w:val="24"/>
              </w:rPr>
              <w:t xml:space="preserve"> Eur / kartas.</w:t>
            </w:r>
          </w:p>
          <w:p w14:paraId="6DD838B0" w14:textId="77777777" w:rsidR="00DD0292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 xml:space="preserve">- Skalbimo paslauga be džiovinimo ir skalbimo priemonių (1 skalbimas iki 9 kg skalbinių) – </w:t>
            </w:r>
          </w:p>
          <w:p w14:paraId="16172B5B" w14:textId="3CD260CC" w:rsidR="00A34E5A" w:rsidRPr="001D2A03" w:rsidRDefault="000D25FD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5,32</w:t>
            </w:r>
            <w:r w:rsidR="00A34E5A" w:rsidRPr="001D2A03">
              <w:rPr>
                <w:b/>
                <w:bCs/>
                <w:szCs w:val="24"/>
              </w:rPr>
              <w:t xml:space="preserve"> Eur / kartas.</w:t>
            </w:r>
          </w:p>
          <w:p w14:paraId="11E70FEA" w14:textId="7FD00EA7" w:rsidR="00A34E5A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- Skalbimo paslauga su džiovinimu ir skalbimo priemonėmis (1 skalbimas, iki 9 kg skalbinių) – 7,</w:t>
            </w:r>
            <w:r w:rsidR="000D25FD" w:rsidRPr="001D2A03">
              <w:rPr>
                <w:b/>
                <w:bCs/>
                <w:szCs w:val="24"/>
              </w:rPr>
              <w:t>83</w:t>
            </w:r>
            <w:r w:rsidRPr="001D2A03">
              <w:rPr>
                <w:b/>
                <w:bCs/>
                <w:szCs w:val="24"/>
              </w:rPr>
              <w:t xml:space="preserve"> Eur / kartas.</w:t>
            </w:r>
          </w:p>
          <w:p w14:paraId="0FA15F51" w14:textId="77777777" w:rsidR="00DD0292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lastRenderedPageBreak/>
              <w:t xml:space="preserve">- Skalbimo paslauga su džiovinimu, be skalbimo priemonių (1 skalbimas, iki 9 kg skalbinių) – </w:t>
            </w:r>
          </w:p>
          <w:p w14:paraId="685A2CEB" w14:textId="6FA45D6F" w:rsidR="00A34E5A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7,</w:t>
            </w:r>
            <w:r w:rsidR="000D25FD" w:rsidRPr="001D2A03">
              <w:rPr>
                <w:b/>
                <w:bCs/>
                <w:szCs w:val="24"/>
              </w:rPr>
              <w:t>33</w:t>
            </w:r>
            <w:r w:rsidRPr="001D2A03">
              <w:rPr>
                <w:b/>
                <w:bCs/>
                <w:szCs w:val="24"/>
              </w:rPr>
              <w:t xml:space="preserve"> Eur / kartas.</w:t>
            </w:r>
          </w:p>
          <w:p w14:paraId="1B3C3405" w14:textId="77777777" w:rsidR="00DD0292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 xml:space="preserve">- Dušo paslauga (1 kartas, iki 0,5 val.) – </w:t>
            </w:r>
          </w:p>
          <w:p w14:paraId="68D326B0" w14:textId="77777777" w:rsidR="00A34E5A" w:rsidRDefault="000D25FD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4,35</w:t>
            </w:r>
            <w:r w:rsidR="00A34E5A" w:rsidRPr="001D2A03">
              <w:rPr>
                <w:b/>
                <w:bCs/>
                <w:szCs w:val="24"/>
              </w:rPr>
              <w:t xml:space="preserve"> Eur / kartas.</w:t>
            </w:r>
          </w:p>
          <w:p w14:paraId="07801E8F" w14:textId="77777777" w:rsidR="001D2A03" w:rsidRPr="00FC69FF" w:rsidRDefault="001D2A03" w:rsidP="001D2A03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- Skalbimo paslauga be džiovinimo (1 skalbimas, iki 9 kg skalbinių) – 5,16 Eur / kartas.</w:t>
            </w:r>
          </w:p>
          <w:p w14:paraId="592107A6" w14:textId="77777777" w:rsidR="001D2A03" w:rsidRPr="00FC69FF" w:rsidRDefault="001D2A03" w:rsidP="001D2A03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- Skalbimo paslauga be džiovinimo ir skalbimo priemonių (1 skalbimas iki 9 kg skalbinių) – 4,84 Eur / kartas.</w:t>
            </w:r>
          </w:p>
          <w:p w14:paraId="632F51E1" w14:textId="77777777" w:rsidR="001D2A03" w:rsidRPr="00FC69FF" w:rsidRDefault="001D2A03" w:rsidP="001D2A03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- Skalbimo paslauga su džiovinimu ir skalbimo priemonėmis (1 skalbimas, iki 9 kg skalbinių) – 7,50 Eur / kartas.</w:t>
            </w:r>
          </w:p>
          <w:p w14:paraId="29651821" w14:textId="77777777" w:rsidR="001D2A03" w:rsidRPr="00FC69FF" w:rsidRDefault="001D2A03" w:rsidP="001D2A03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- Skalbimo paslauga su džiovinimu, be skalbimo priemonių (1 skalbimas, iki 9 kg skalbinių) – 7,08 Eur / kartas.</w:t>
            </w:r>
          </w:p>
          <w:p w14:paraId="667A13F4" w14:textId="265B7957" w:rsidR="001D2A03" w:rsidRPr="001D2A03" w:rsidRDefault="001D2A03" w:rsidP="001D2A03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- Dušo paslauga (1 kartas, iki 0,5 val.) – 3,89 Eur / kartas.</w:t>
            </w:r>
          </w:p>
        </w:tc>
      </w:tr>
      <w:tr w:rsidR="00A34E5A" w:rsidRPr="0029651D" w14:paraId="4537DFFB" w14:textId="77777777">
        <w:tc>
          <w:tcPr>
            <w:tcW w:w="14879" w:type="dxa"/>
            <w:gridSpan w:val="4"/>
          </w:tcPr>
          <w:p w14:paraId="1575046F" w14:textId="77777777" w:rsidR="00A34E5A" w:rsidRPr="0029651D" w:rsidRDefault="00A34E5A" w:rsidP="00A34E5A">
            <w:pPr>
              <w:jc w:val="center"/>
              <w:rPr>
                <w:b/>
                <w:bCs/>
                <w:szCs w:val="24"/>
              </w:rPr>
            </w:pPr>
            <w:r w:rsidRPr="0029651D">
              <w:rPr>
                <w:b/>
                <w:bCs/>
                <w:szCs w:val="24"/>
              </w:rPr>
              <w:lastRenderedPageBreak/>
              <w:t>SOCIALINĖS PRIEŽIŪROS PASLAUGOS</w:t>
            </w:r>
          </w:p>
        </w:tc>
      </w:tr>
      <w:tr w:rsidR="00A34E5A" w:rsidRPr="0029651D" w14:paraId="56C7B018" w14:textId="77777777" w:rsidTr="00D920E8">
        <w:tc>
          <w:tcPr>
            <w:tcW w:w="704" w:type="dxa"/>
          </w:tcPr>
          <w:p w14:paraId="0B9868DE" w14:textId="5AC97AED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70FBC77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Pagalba į namus</w:t>
            </w:r>
          </w:p>
        </w:tc>
        <w:tc>
          <w:tcPr>
            <w:tcW w:w="4961" w:type="dxa"/>
          </w:tcPr>
          <w:p w14:paraId="062010A0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2B18EF0A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8,8</w:t>
            </w:r>
            <w:r w:rsidR="00E32D8C" w:rsidRPr="001D2A03">
              <w:rPr>
                <w:b/>
                <w:bCs/>
                <w:szCs w:val="24"/>
              </w:rPr>
              <w:t>0</w:t>
            </w:r>
            <w:r w:rsidRPr="001D2A03">
              <w:rPr>
                <w:b/>
                <w:bCs/>
                <w:szCs w:val="24"/>
              </w:rPr>
              <w:t xml:space="preserve"> Eur / val.</w:t>
            </w:r>
          </w:p>
          <w:p w14:paraId="172A8F49" w14:textId="6305DCF0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7,96 Eur / val.</w:t>
            </w:r>
          </w:p>
        </w:tc>
      </w:tr>
      <w:tr w:rsidR="00A34E5A" w:rsidRPr="0029651D" w14:paraId="652990BC" w14:textId="77777777" w:rsidTr="00D920E8">
        <w:tc>
          <w:tcPr>
            <w:tcW w:w="704" w:type="dxa"/>
          </w:tcPr>
          <w:p w14:paraId="45BB7AFC" w14:textId="767C0E68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4469EF7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961" w:type="dxa"/>
          </w:tcPr>
          <w:p w14:paraId="2F145A82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59B3C2F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8,</w:t>
            </w:r>
            <w:r w:rsidR="001479B8" w:rsidRPr="001D2A03">
              <w:rPr>
                <w:b/>
                <w:bCs/>
                <w:szCs w:val="24"/>
              </w:rPr>
              <w:t>20</w:t>
            </w:r>
            <w:r w:rsidRPr="001D2A03">
              <w:rPr>
                <w:b/>
                <w:bCs/>
                <w:szCs w:val="24"/>
              </w:rPr>
              <w:t xml:space="preserve"> Eur / kartas</w:t>
            </w:r>
          </w:p>
          <w:p w14:paraId="3AE1027F" w14:textId="7F609809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4,81 Eur / kartas</w:t>
            </w:r>
          </w:p>
        </w:tc>
      </w:tr>
      <w:tr w:rsidR="00A34E5A" w:rsidRPr="0029651D" w14:paraId="256DBF7C" w14:textId="77777777" w:rsidTr="00D920E8">
        <w:tc>
          <w:tcPr>
            <w:tcW w:w="704" w:type="dxa"/>
          </w:tcPr>
          <w:p w14:paraId="06A26AE5" w14:textId="07686AD8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FEB8A91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Apgyvendinimas savarankiško gyvenimo namuose</w:t>
            </w:r>
          </w:p>
        </w:tc>
        <w:tc>
          <w:tcPr>
            <w:tcW w:w="4961" w:type="dxa"/>
          </w:tcPr>
          <w:p w14:paraId="2A2F9912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43DC3883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21,34 Eur / para</w:t>
            </w:r>
          </w:p>
          <w:p w14:paraId="7F100A72" w14:textId="7270E123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20,16 Eur / para</w:t>
            </w:r>
          </w:p>
        </w:tc>
      </w:tr>
      <w:tr w:rsidR="00A34E5A" w:rsidRPr="0029651D" w14:paraId="10A93F3D" w14:textId="77777777" w:rsidTr="00D920E8">
        <w:tc>
          <w:tcPr>
            <w:tcW w:w="704" w:type="dxa"/>
          </w:tcPr>
          <w:p w14:paraId="7E57CC7D" w14:textId="2B5CBAB8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094CCC7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Laikinas apnakvindinimas</w:t>
            </w:r>
          </w:p>
        </w:tc>
        <w:tc>
          <w:tcPr>
            <w:tcW w:w="4961" w:type="dxa"/>
          </w:tcPr>
          <w:p w14:paraId="624C2720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6C6E1047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11,36 Eur / kartas</w:t>
            </w:r>
          </w:p>
          <w:p w14:paraId="1E85DE2E" w14:textId="557356D9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9,24 Eur / kartas</w:t>
            </w:r>
          </w:p>
        </w:tc>
      </w:tr>
      <w:tr w:rsidR="00A34E5A" w:rsidRPr="0029651D" w14:paraId="18F39D19" w14:textId="77777777" w:rsidTr="00D920E8">
        <w:tc>
          <w:tcPr>
            <w:tcW w:w="704" w:type="dxa"/>
          </w:tcPr>
          <w:p w14:paraId="47EBC74C" w14:textId="3D01B3A6" w:rsidR="00A34E5A" w:rsidRPr="0029651D" w:rsidRDefault="007E39DE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3B499B08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Intensyvi krizių įveikimo pagalba</w:t>
            </w:r>
          </w:p>
        </w:tc>
        <w:tc>
          <w:tcPr>
            <w:tcW w:w="4961" w:type="dxa"/>
          </w:tcPr>
          <w:p w14:paraId="11CD5561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0D512B0E" w14:textId="0555B05D" w:rsidR="00A34E5A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Be nakvynės – 10,75 Eur / val.</w:t>
            </w:r>
          </w:p>
          <w:p w14:paraId="71699177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Su nakvyne – 22,</w:t>
            </w:r>
            <w:r w:rsidR="001479B8" w:rsidRPr="001D2A03">
              <w:rPr>
                <w:b/>
                <w:bCs/>
                <w:szCs w:val="24"/>
              </w:rPr>
              <w:t>63</w:t>
            </w:r>
            <w:r w:rsidRPr="001D2A03">
              <w:rPr>
                <w:b/>
                <w:bCs/>
                <w:szCs w:val="24"/>
              </w:rPr>
              <w:t xml:space="preserve"> Eur / para</w:t>
            </w:r>
          </w:p>
          <w:p w14:paraId="79FE6D13" w14:textId="77777777" w:rsidR="001D2A03" w:rsidRPr="00FC69FF" w:rsidRDefault="001D2A03" w:rsidP="001D2A03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Be nakvynės – 9,26 Eur / val.</w:t>
            </w:r>
          </w:p>
          <w:p w14:paraId="7DED7021" w14:textId="30AB7301" w:rsidR="001D2A03" w:rsidRPr="001D2A03" w:rsidRDefault="001D2A03" w:rsidP="001D2A03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Su nakvyne – 20,01 Eur / para</w:t>
            </w:r>
          </w:p>
        </w:tc>
      </w:tr>
      <w:tr w:rsidR="00A34E5A" w:rsidRPr="0029651D" w14:paraId="5BCD09F8" w14:textId="77777777" w:rsidTr="00D920E8">
        <w:tc>
          <w:tcPr>
            <w:tcW w:w="704" w:type="dxa"/>
          </w:tcPr>
          <w:p w14:paraId="54DE8C57" w14:textId="3966896A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7E39DE">
              <w:rPr>
                <w:szCs w:val="24"/>
              </w:rPr>
              <w:t>2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78BAD1A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Psichosocialinė pagalba</w:t>
            </w:r>
          </w:p>
        </w:tc>
        <w:tc>
          <w:tcPr>
            <w:tcW w:w="4961" w:type="dxa"/>
          </w:tcPr>
          <w:p w14:paraId="3209CAA9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03605DFE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14,61 Eur / val.</w:t>
            </w:r>
          </w:p>
          <w:p w14:paraId="3CB08AE3" w14:textId="23029B8D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9,05 Eur / val.</w:t>
            </w:r>
          </w:p>
        </w:tc>
      </w:tr>
      <w:tr w:rsidR="00A34E5A" w:rsidRPr="0029651D" w14:paraId="64EA3C25" w14:textId="77777777" w:rsidTr="00D920E8">
        <w:tc>
          <w:tcPr>
            <w:tcW w:w="704" w:type="dxa"/>
          </w:tcPr>
          <w:p w14:paraId="64045153" w14:textId="606713CC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7E39DE">
              <w:rPr>
                <w:szCs w:val="24"/>
              </w:rPr>
              <w:t>3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4B0BC0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Apgyvendinimas nakvynės namuose</w:t>
            </w:r>
          </w:p>
        </w:tc>
        <w:tc>
          <w:tcPr>
            <w:tcW w:w="4961" w:type="dxa"/>
          </w:tcPr>
          <w:p w14:paraId="5B29974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6A788424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13,96 Eur / para</w:t>
            </w:r>
          </w:p>
          <w:p w14:paraId="659D76FA" w14:textId="2C7253F6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lastRenderedPageBreak/>
              <w:t>12,52 Eur / para</w:t>
            </w:r>
          </w:p>
        </w:tc>
      </w:tr>
      <w:tr w:rsidR="00A34E5A" w:rsidRPr="0029651D" w14:paraId="4C324EB2" w14:textId="77777777" w:rsidTr="00D920E8">
        <w:tc>
          <w:tcPr>
            <w:tcW w:w="704" w:type="dxa"/>
          </w:tcPr>
          <w:p w14:paraId="091243CB" w14:textId="6817E909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lastRenderedPageBreak/>
              <w:t>1</w:t>
            </w:r>
            <w:r w:rsidR="007E39DE">
              <w:rPr>
                <w:szCs w:val="24"/>
              </w:rPr>
              <w:t>4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CBF68E3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61" w:type="dxa"/>
          </w:tcPr>
          <w:p w14:paraId="7627916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302EC63F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27,90 Eur / val.</w:t>
            </w:r>
          </w:p>
          <w:p w14:paraId="6701D416" w14:textId="0D782240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26,50 Eur / val.</w:t>
            </w:r>
          </w:p>
        </w:tc>
      </w:tr>
      <w:tr w:rsidR="00A34E5A" w:rsidRPr="0029651D" w14:paraId="66D3BF8D" w14:textId="77777777" w:rsidTr="00D920E8">
        <w:tc>
          <w:tcPr>
            <w:tcW w:w="704" w:type="dxa"/>
          </w:tcPr>
          <w:p w14:paraId="4101E26C" w14:textId="45DB21B8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7E39DE">
              <w:rPr>
                <w:szCs w:val="24"/>
              </w:rPr>
              <w:t>5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00582853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Apgyvendinimas apsaugotame būste </w:t>
            </w:r>
          </w:p>
        </w:tc>
        <w:tc>
          <w:tcPr>
            <w:tcW w:w="4961" w:type="dxa"/>
          </w:tcPr>
          <w:p w14:paraId="510F988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00238725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488,00 Eur / mėn.</w:t>
            </w:r>
          </w:p>
          <w:p w14:paraId="5E5B1223" w14:textId="6E044DBC" w:rsidR="001D2A03" w:rsidRPr="001D2A03" w:rsidRDefault="001D2A03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244,64 Eur / mėn.</w:t>
            </w:r>
          </w:p>
        </w:tc>
      </w:tr>
      <w:tr w:rsidR="00A34E5A" w:rsidRPr="0029651D" w14:paraId="77C4DF41" w14:textId="77777777" w:rsidTr="00D920E8">
        <w:tc>
          <w:tcPr>
            <w:tcW w:w="704" w:type="dxa"/>
          </w:tcPr>
          <w:p w14:paraId="64686135" w14:textId="39F19D1B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27064C">
              <w:rPr>
                <w:szCs w:val="24"/>
              </w:rPr>
              <w:t>6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366180E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Laikinas atokvėpis</w:t>
            </w:r>
          </w:p>
        </w:tc>
        <w:tc>
          <w:tcPr>
            <w:tcW w:w="4961" w:type="dxa"/>
          </w:tcPr>
          <w:p w14:paraId="4EB596D8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5719E675" w14:textId="77777777" w:rsidR="00A34E5A" w:rsidRDefault="0086560D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8,80</w:t>
            </w:r>
            <w:r w:rsidR="00A34E5A" w:rsidRPr="001D2A03">
              <w:rPr>
                <w:b/>
                <w:bCs/>
                <w:szCs w:val="24"/>
              </w:rPr>
              <w:t xml:space="preserve"> Eur / val.</w:t>
            </w:r>
          </w:p>
          <w:p w14:paraId="2768BA6E" w14:textId="17AAF105" w:rsidR="00E14590" w:rsidRPr="001D2A03" w:rsidRDefault="00E14590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7,96 Eur / val.</w:t>
            </w:r>
          </w:p>
        </w:tc>
      </w:tr>
      <w:tr w:rsidR="00A34E5A" w:rsidRPr="0029651D" w14:paraId="54A7A9A8" w14:textId="77777777" w:rsidTr="00D920E8">
        <w:tc>
          <w:tcPr>
            <w:tcW w:w="704" w:type="dxa"/>
          </w:tcPr>
          <w:p w14:paraId="56B5C3E3" w14:textId="0524F21A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1</w:t>
            </w:r>
            <w:r w:rsidR="0027064C">
              <w:rPr>
                <w:szCs w:val="24"/>
              </w:rPr>
              <w:t>7</w:t>
            </w:r>
            <w:r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1628BE4C" w14:textId="7074BFC0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Palydėjimo paslauga jaunuoliams</w:t>
            </w:r>
          </w:p>
        </w:tc>
        <w:tc>
          <w:tcPr>
            <w:tcW w:w="4961" w:type="dxa"/>
          </w:tcPr>
          <w:p w14:paraId="3419337D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45D91FFF" w14:textId="1C3B6081" w:rsidR="00A34E5A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i/>
                <w:iCs/>
                <w:szCs w:val="24"/>
              </w:rPr>
              <w:t>Institucijoje</w:t>
            </w:r>
            <w:r w:rsidR="000E16BA" w:rsidRPr="001D2A03">
              <w:rPr>
                <w:b/>
                <w:bCs/>
                <w:i/>
                <w:iCs/>
                <w:szCs w:val="24"/>
              </w:rPr>
              <w:t xml:space="preserve"> </w:t>
            </w:r>
            <w:r w:rsidRPr="001D2A03">
              <w:rPr>
                <w:b/>
                <w:bCs/>
                <w:i/>
                <w:iCs/>
                <w:szCs w:val="24"/>
              </w:rPr>
              <w:t xml:space="preserve"> </w:t>
            </w:r>
            <w:r w:rsidRPr="001D2A03">
              <w:rPr>
                <w:b/>
                <w:bCs/>
                <w:szCs w:val="24"/>
              </w:rPr>
              <w:t>– 392,00 Eur / mėn.</w:t>
            </w:r>
          </w:p>
          <w:p w14:paraId="1B33520C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i/>
                <w:iCs/>
                <w:szCs w:val="24"/>
              </w:rPr>
              <w:t>Asmens namuose</w:t>
            </w:r>
            <w:r w:rsidRPr="001D2A03">
              <w:rPr>
                <w:b/>
                <w:bCs/>
                <w:szCs w:val="24"/>
              </w:rPr>
              <w:t xml:space="preserve"> – 2,</w:t>
            </w:r>
            <w:r w:rsidR="001479B8" w:rsidRPr="001D2A03">
              <w:rPr>
                <w:b/>
                <w:bCs/>
                <w:szCs w:val="24"/>
              </w:rPr>
              <w:t>30</w:t>
            </w:r>
            <w:r w:rsidRPr="001D2A03">
              <w:rPr>
                <w:b/>
                <w:bCs/>
                <w:szCs w:val="24"/>
              </w:rPr>
              <w:t xml:space="preserve"> Eur / val.</w:t>
            </w:r>
          </w:p>
          <w:p w14:paraId="1ADF68A2" w14:textId="77777777" w:rsidR="00C4610E" w:rsidRPr="00FC69FF" w:rsidRDefault="00C4610E" w:rsidP="00C4610E">
            <w:pPr>
              <w:jc w:val="both"/>
              <w:rPr>
                <w:strike/>
                <w:szCs w:val="24"/>
              </w:rPr>
            </w:pPr>
            <w:r w:rsidRPr="00FC69FF">
              <w:rPr>
                <w:i/>
                <w:iCs/>
                <w:strike/>
                <w:szCs w:val="24"/>
              </w:rPr>
              <w:t xml:space="preserve">Institucijoje </w:t>
            </w:r>
            <w:r w:rsidRPr="00FC69FF">
              <w:rPr>
                <w:strike/>
                <w:szCs w:val="24"/>
              </w:rPr>
              <w:t>– 160,23 Eur / mėn.</w:t>
            </w:r>
          </w:p>
          <w:p w14:paraId="35AD4E75" w14:textId="07BDD344" w:rsidR="00C4610E" w:rsidRPr="001D2A03" w:rsidRDefault="00C4610E" w:rsidP="00C4610E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i/>
                <w:iCs/>
                <w:strike/>
                <w:szCs w:val="24"/>
              </w:rPr>
              <w:t>Asmens namuose</w:t>
            </w:r>
            <w:r w:rsidRPr="00FC69FF">
              <w:rPr>
                <w:strike/>
                <w:szCs w:val="24"/>
              </w:rPr>
              <w:t xml:space="preserve"> – 2,18 Eur / val.</w:t>
            </w:r>
          </w:p>
        </w:tc>
      </w:tr>
      <w:tr w:rsidR="00A34E5A" w:rsidRPr="00C4610E" w14:paraId="2B3A3DE0" w14:textId="77777777" w:rsidTr="00D920E8">
        <w:tc>
          <w:tcPr>
            <w:tcW w:w="704" w:type="dxa"/>
          </w:tcPr>
          <w:p w14:paraId="6750911B" w14:textId="6775F93F" w:rsidR="00A34E5A" w:rsidRPr="00C4610E" w:rsidRDefault="0027064C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18.</w:t>
            </w:r>
          </w:p>
        </w:tc>
        <w:tc>
          <w:tcPr>
            <w:tcW w:w="4253" w:type="dxa"/>
          </w:tcPr>
          <w:p w14:paraId="18DB96FF" w14:textId="577FC648" w:rsidR="00A34E5A" w:rsidRPr="00C4610E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Socialinė priežiūra šeimoms</w:t>
            </w:r>
          </w:p>
        </w:tc>
        <w:tc>
          <w:tcPr>
            <w:tcW w:w="4961" w:type="dxa"/>
          </w:tcPr>
          <w:p w14:paraId="3B3C7FF1" w14:textId="4C079449" w:rsidR="00A34E5A" w:rsidRPr="00C4610E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B050915" w14:textId="1AC5FAB3" w:rsidR="00A34E5A" w:rsidRPr="00C4610E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 xml:space="preserve">11,14 Eur / </w:t>
            </w:r>
            <w:r w:rsidR="00E32D8C" w:rsidRPr="00C4610E">
              <w:rPr>
                <w:b/>
                <w:bCs/>
                <w:szCs w:val="24"/>
              </w:rPr>
              <w:t>val.</w:t>
            </w:r>
          </w:p>
        </w:tc>
      </w:tr>
      <w:tr w:rsidR="00DE575D" w:rsidRPr="00C4610E" w14:paraId="23A83B3F" w14:textId="77777777" w:rsidTr="00D920E8">
        <w:tc>
          <w:tcPr>
            <w:tcW w:w="704" w:type="dxa"/>
          </w:tcPr>
          <w:p w14:paraId="1A30888F" w14:textId="19EED171" w:rsidR="00DE575D" w:rsidRPr="00C4610E" w:rsidRDefault="0027064C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19.</w:t>
            </w:r>
          </w:p>
        </w:tc>
        <w:tc>
          <w:tcPr>
            <w:tcW w:w="4253" w:type="dxa"/>
          </w:tcPr>
          <w:p w14:paraId="52F38C92" w14:textId="1FD25232" w:rsidR="00DE575D" w:rsidRPr="00C4610E" w:rsidRDefault="00DE575D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Socialinių įgūdžių ugdymas ir palaikymas ir (ar) atkūrimas (socialinės dirbtuvės)</w:t>
            </w:r>
          </w:p>
        </w:tc>
        <w:tc>
          <w:tcPr>
            <w:tcW w:w="4961" w:type="dxa"/>
          </w:tcPr>
          <w:p w14:paraId="6464A6D6" w14:textId="57808CC2" w:rsidR="00DE575D" w:rsidRPr="00C4610E" w:rsidRDefault="00DE575D" w:rsidP="00A34E5A">
            <w:pPr>
              <w:jc w:val="both"/>
              <w:rPr>
                <w:b/>
                <w:bCs/>
                <w:szCs w:val="24"/>
              </w:rPr>
            </w:pPr>
            <w:r w:rsidRPr="00C4610E">
              <w:rPr>
                <w:b/>
                <w:bCs/>
                <w:szCs w:val="24"/>
              </w:rPr>
              <w:t>Jaunuolių dienos centras</w:t>
            </w:r>
          </w:p>
        </w:tc>
        <w:tc>
          <w:tcPr>
            <w:tcW w:w="4961" w:type="dxa"/>
          </w:tcPr>
          <w:p w14:paraId="04614BDE" w14:textId="5A702B56" w:rsidR="00DE575D" w:rsidRPr="00C4610E" w:rsidRDefault="00DE575D" w:rsidP="001D0A08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C4610E">
              <w:rPr>
                <w:b/>
                <w:bCs/>
              </w:rPr>
              <w:t>3,92 Eur / val</w:t>
            </w:r>
            <w:r w:rsidR="000E16BA" w:rsidRPr="00C4610E">
              <w:rPr>
                <w:b/>
                <w:bCs/>
              </w:rPr>
              <w:t>.</w:t>
            </w:r>
          </w:p>
        </w:tc>
      </w:tr>
      <w:tr w:rsidR="00A34E5A" w:rsidRPr="0029651D" w14:paraId="745C2F65" w14:textId="77777777">
        <w:tc>
          <w:tcPr>
            <w:tcW w:w="14879" w:type="dxa"/>
            <w:gridSpan w:val="4"/>
          </w:tcPr>
          <w:p w14:paraId="3F2472FD" w14:textId="77777777" w:rsidR="00A34E5A" w:rsidRPr="001D2A03" w:rsidRDefault="00A34E5A" w:rsidP="00A34E5A">
            <w:pPr>
              <w:jc w:val="center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SOCIALINĖS GLOBOS PASLAUGOS</w:t>
            </w:r>
          </w:p>
        </w:tc>
      </w:tr>
      <w:tr w:rsidR="00A34E5A" w:rsidRPr="0029651D" w14:paraId="6AF70A76" w14:textId="77777777" w:rsidTr="00D920E8">
        <w:trPr>
          <w:trHeight w:val="420"/>
        </w:trPr>
        <w:tc>
          <w:tcPr>
            <w:tcW w:w="704" w:type="dxa"/>
            <w:vMerge w:val="restart"/>
          </w:tcPr>
          <w:p w14:paraId="0F932D94" w14:textId="1B50FAC1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14:paraId="1C485239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Dienos socialinė globa </w:t>
            </w:r>
          </w:p>
        </w:tc>
        <w:tc>
          <w:tcPr>
            <w:tcW w:w="4961" w:type="dxa"/>
          </w:tcPr>
          <w:p w14:paraId="1D8704D0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Jaunuolių dienos centras</w:t>
            </w:r>
          </w:p>
        </w:tc>
        <w:tc>
          <w:tcPr>
            <w:tcW w:w="4961" w:type="dxa"/>
          </w:tcPr>
          <w:p w14:paraId="5FD06A90" w14:textId="77777777" w:rsidR="00A34E5A" w:rsidRPr="001D2A03" w:rsidRDefault="00A34E5A" w:rsidP="00A34E5A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1D2A03">
              <w:rPr>
                <w:b/>
                <w:bCs/>
                <w:i/>
                <w:iCs/>
                <w:szCs w:val="24"/>
              </w:rPr>
              <w:t>Institucijoje:</w:t>
            </w:r>
          </w:p>
          <w:p w14:paraId="29EB389A" w14:textId="090961E5" w:rsidR="00DD0292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Asmeniui</w:t>
            </w:r>
            <w:r w:rsidR="00E32D8C" w:rsidRPr="001D2A03">
              <w:rPr>
                <w:b/>
                <w:bCs/>
                <w:szCs w:val="24"/>
              </w:rPr>
              <w:t xml:space="preserve"> su</w:t>
            </w:r>
            <w:r w:rsidRPr="001D2A03">
              <w:rPr>
                <w:b/>
                <w:bCs/>
                <w:szCs w:val="24"/>
              </w:rPr>
              <w:t xml:space="preserve"> negali</w:t>
            </w:r>
            <w:r w:rsidR="00DD0292" w:rsidRPr="001D2A03">
              <w:rPr>
                <w:b/>
                <w:bCs/>
                <w:szCs w:val="24"/>
              </w:rPr>
              <w:t>a</w:t>
            </w:r>
            <w:r w:rsidRPr="001D2A03">
              <w:rPr>
                <w:b/>
                <w:bCs/>
                <w:szCs w:val="24"/>
              </w:rPr>
              <w:t xml:space="preserve"> – </w:t>
            </w:r>
            <w:r w:rsidR="008D0FD3" w:rsidRPr="001D2A03">
              <w:rPr>
                <w:b/>
                <w:bCs/>
                <w:szCs w:val="24"/>
              </w:rPr>
              <w:t>1</w:t>
            </w:r>
            <w:r w:rsidR="00337840" w:rsidRPr="001D2A03">
              <w:rPr>
                <w:b/>
                <w:bCs/>
                <w:szCs w:val="24"/>
              </w:rPr>
              <w:t>040,03</w:t>
            </w:r>
            <w:r w:rsidRPr="001D2A03">
              <w:rPr>
                <w:b/>
                <w:bCs/>
                <w:szCs w:val="24"/>
              </w:rPr>
              <w:t xml:space="preserve"> Eur / mėn.</w:t>
            </w:r>
            <w:r w:rsidR="00E32D8C" w:rsidRPr="001D2A03">
              <w:rPr>
                <w:b/>
                <w:bCs/>
                <w:szCs w:val="24"/>
              </w:rPr>
              <w:t xml:space="preserve"> </w:t>
            </w:r>
          </w:p>
          <w:p w14:paraId="59950FB2" w14:textId="6F0B91F4" w:rsidR="00A34E5A" w:rsidRPr="001D2A03" w:rsidRDefault="00E32D8C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(6,25 Eur / val.)</w:t>
            </w:r>
          </w:p>
          <w:p w14:paraId="1DCA2D61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Asmeniui</w:t>
            </w:r>
            <w:r w:rsidR="00E32D8C" w:rsidRPr="001D2A03">
              <w:rPr>
                <w:b/>
                <w:bCs/>
                <w:szCs w:val="24"/>
              </w:rPr>
              <w:t xml:space="preserve"> su</w:t>
            </w:r>
            <w:r w:rsidRPr="001D2A03">
              <w:rPr>
                <w:b/>
                <w:bCs/>
                <w:szCs w:val="24"/>
              </w:rPr>
              <w:t xml:space="preserve"> sunki</w:t>
            </w:r>
            <w:r w:rsidR="00DD0292" w:rsidRPr="001D2A03">
              <w:rPr>
                <w:b/>
                <w:bCs/>
                <w:szCs w:val="24"/>
              </w:rPr>
              <w:t>a</w:t>
            </w:r>
            <w:r w:rsidRPr="001D2A03">
              <w:rPr>
                <w:b/>
                <w:bCs/>
                <w:szCs w:val="24"/>
              </w:rPr>
              <w:t xml:space="preserve"> </w:t>
            </w:r>
            <w:r w:rsidR="00DD0292" w:rsidRPr="001D2A03">
              <w:rPr>
                <w:b/>
                <w:bCs/>
                <w:szCs w:val="24"/>
              </w:rPr>
              <w:t>negalia</w:t>
            </w:r>
            <w:r w:rsidRPr="001D2A03">
              <w:rPr>
                <w:b/>
                <w:bCs/>
                <w:szCs w:val="24"/>
              </w:rPr>
              <w:t xml:space="preserve"> – </w:t>
            </w:r>
            <w:r w:rsidR="00337840" w:rsidRPr="001D2A03">
              <w:rPr>
                <w:b/>
                <w:bCs/>
                <w:szCs w:val="24"/>
              </w:rPr>
              <w:t>1601,46</w:t>
            </w:r>
            <w:r w:rsidR="008D0FD3" w:rsidRPr="001D2A03">
              <w:rPr>
                <w:b/>
                <w:bCs/>
                <w:szCs w:val="24"/>
              </w:rPr>
              <w:t xml:space="preserve"> </w:t>
            </w:r>
            <w:r w:rsidRPr="001D2A03">
              <w:rPr>
                <w:b/>
                <w:bCs/>
                <w:szCs w:val="24"/>
              </w:rPr>
              <w:t>Eur / mėn.</w:t>
            </w:r>
            <w:r w:rsidR="00E32D8C" w:rsidRPr="001D2A03">
              <w:rPr>
                <w:b/>
                <w:bCs/>
                <w:szCs w:val="24"/>
              </w:rPr>
              <w:t xml:space="preserve"> (9,60 Eur / val.)</w:t>
            </w:r>
          </w:p>
          <w:p w14:paraId="703BA60C" w14:textId="77777777" w:rsidR="00C4610E" w:rsidRPr="00FC69FF" w:rsidRDefault="00C4610E" w:rsidP="00C4610E">
            <w:pPr>
              <w:jc w:val="both"/>
              <w:rPr>
                <w:i/>
                <w:iCs/>
                <w:strike/>
                <w:szCs w:val="24"/>
              </w:rPr>
            </w:pPr>
            <w:r w:rsidRPr="00FC69FF">
              <w:rPr>
                <w:i/>
                <w:iCs/>
                <w:strike/>
                <w:szCs w:val="24"/>
              </w:rPr>
              <w:t>Institucijoje:</w:t>
            </w:r>
          </w:p>
          <w:p w14:paraId="3B5E02F6" w14:textId="77777777" w:rsidR="00C4610E" w:rsidRPr="00FC69FF" w:rsidRDefault="00C4610E" w:rsidP="00C4610E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Asmeniui, turinčiam negalią, – 942,30 Eur / mėn.</w:t>
            </w:r>
          </w:p>
          <w:p w14:paraId="46880365" w14:textId="20A460B9" w:rsidR="00C4610E" w:rsidRPr="001D2A03" w:rsidRDefault="00C4610E" w:rsidP="00C4610E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Asmeniui, turinčiam sunkią negalią, – 1463,22 Eur / mėn.</w:t>
            </w:r>
          </w:p>
        </w:tc>
      </w:tr>
      <w:tr w:rsidR="00A34E5A" w:rsidRPr="0029651D" w14:paraId="655FCF71" w14:textId="77777777" w:rsidTr="00D920E8">
        <w:trPr>
          <w:trHeight w:val="360"/>
        </w:trPr>
        <w:tc>
          <w:tcPr>
            <w:tcW w:w="704" w:type="dxa"/>
            <w:vMerge/>
          </w:tcPr>
          <w:p w14:paraId="225949BB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566E3DF5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5E4BD49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1E2796F9" w14:textId="77777777" w:rsidR="00A34E5A" w:rsidRPr="001D2A03" w:rsidRDefault="00A34E5A" w:rsidP="00A34E5A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1D2A03">
              <w:rPr>
                <w:b/>
                <w:bCs/>
                <w:i/>
                <w:iCs/>
                <w:szCs w:val="24"/>
              </w:rPr>
              <w:t>Institucijoje:</w:t>
            </w:r>
          </w:p>
          <w:p w14:paraId="211A7EFE" w14:textId="5B1D5FA9" w:rsidR="00DD0292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Asmeniui</w:t>
            </w:r>
            <w:r w:rsidR="00E32D8C" w:rsidRPr="001D2A03">
              <w:rPr>
                <w:b/>
                <w:bCs/>
                <w:szCs w:val="24"/>
              </w:rPr>
              <w:t xml:space="preserve"> su </w:t>
            </w:r>
            <w:r w:rsidR="00DD0292" w:rsidRPr="001D2A03">
              <w:rPr>
                <w:b/>
                <w:bCs/>
                <w:szCs w:val="24"/>
              </w:rPr>
              <w:t>negalia</w:t>
            </w:r>
            <w:r w:rsidRPr="001D2A03">
              <w:rPr>
                <w:b/>
                <w:bCs/>
                <w:szCs w:val="24"/>
              </w:rPr>
              <w:t xml:space="preserve"> – 1039,00 Eur / mėn. </w:t>
            </w:r>
          </w:p>
          <w:p w14:paraId="6FD79A6F" w14:textId="3FE72245" w:rsidR="00A34E5A" w:rsidRPr="001D2A03" w:rsidRDefault="00E32D8C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(5,77 Eur / val.)</w:t>
            </w:r>
          </w:p>
          <w:p w14:paraId="1995206B" w14:textId="111D17F3" w:rsidR="00DD0292" w:rsidRPr="001D2A03" w:rsidRDefault="00A34E5A" w:rsidP="001D0A08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Asmeniui</w:t>
            </w:r>
            <w:r w:rsidR="00E32D8C" w:rsidRPr="001D2A03">
              <w:rPr>
                <w:b/>
                <w:bCs/>
                <w:szCs w:val="24"/>
              </w:rPr>
              <w:t xml:space="preserve"> su </w:t>
            </w:r>
            <w:r w:rsidR="0086560D" w:rsidRPr="001D2A03">
              <w:rPr>
                <w:b/>
                <w:bCs/>
                <w:szCs w:val="24"/>
              </w:rPr>
              <w:t xml:space="preserve">sunkia </w:t>
            </w:r>
            <w:r w:rsidR="00DD0292" w:rsidRPr="001D2A03">
              <w:rPr>
                <w:b/>
                <w:bCs/>
                <w:szCs w:val="24"/>
              </w:rPr>
              <w:t>negalia</w:t>
            </w:r>
            <w:r w:rsidRPr="001D2A03">
              <w:rPr>
                <w:b/>
                <w:bCs/>
                <w:szCs w:val="24"/>
              </w:rPr>
              <w:t xml:space="preserve"> – 1280,00 Eur / mėn.</w:t>
            </w:r>
            <w:r w:rsidR="00E32D8C" w:rsidRPr="001D2A03">
              <w:rPr>
                <w:b/>
                <w:bCs/>
                <w:szCs w:val="24"/>
              </w:rPr>
              <w:t xml:space="preserve"> </w:t>
            </w:r>
          </w:p>
          <w:p w14:paraId="19DE395D" w14:textId="77777777" w:rsidR="00A34E5A" w:rsidRDefault="00E32D8C" w:rsidP="001D0A08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(7,11 Eur / val.)</w:t>
            </w:r>
            <w:r w:rsidR="00A34E5A" w:rsidRPr="001D2A03">
              <w:rPr>
                <w:b/>
                <w:bCs/>
                <w:szCs w:val="24"/>
              </w:rPr>
              <w:t xml:space="preserve"> </w:t>
            </w:r>
          </w:p>
          <w:p w14:paraId="7D4B51D0" w14:textId="77777777" w:rsidR="00C4610E" w:rsidRPr="00FC69FF" w:rsidRDefault="00C4610E" w:rsidP="00C4610E">
            <w:pPr>
              <w:jc w:val="both"/>
              <w:rPr>
                <w:i/>
                <w:iCs/>
                <w:strike/>
                <w:szCs w:val="24"/>
              </w:rPr>
            </w:pPr>
            <w:r w:rsidRPr="00FC69FF">
              <w:rPr>
                <w:i/>
                <w:iCs/>
                <w:strike/>
                <w:szCs w:val="24"/>
              </w:rPr>
              <w:t>Institucijoje:</w:t>
            </w:r>
          </w:p>
          <w:p w14:paraId="4D8E9F22" w14:textId="77777777" w:rsidR="00C4610E" w:rsidRPr="00FC69FF" w:rsidRDefault="00C4610E" w:rsidP="00C4610E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 xml:space="preserve">Asmeniui, turinčiam negalią, – 985,00 Eur / mėn. </w:t>
            </w:r>
          </w:p>
          <w:p w14:paraId="737BBDE1" w14:textId="77777777" w:rsidR="00C4610E" w:rsidRPr="00FC69FF" w:rsidRDefault="00C4610E" w:rsidP="00C4610E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 xml:space="preserve">Asmeniui, turinčiam sunkią negalią, – 1220,00 Eur / mėn. </w:t>
            </w:r>
          </w:p>
          <w:p w14:paraId="393946D9" w14:textId="6D305B78" w:rsidR="00C4610E" w:rsidRPr="001D2A03" w:rsidRDefault="00C4610E" w:rsidP="00C4610E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i/>
                <w:iCs/>
                <w:strike/>
                <w:szCs w:val="24"/>
              </w:rPr>
              <w:t xml:space="preserve">Asmens namuose – </w:t>
            </w:r>
            <w:r w:rsidRPr="00FC69FF">
              <w:rPr>
                <w:strike/>
                <w:szCs w:val="24"/>
              </w:rPr>
              <w:t>8,38 Eur / val.</w:t>
            </w:r>
          </w:p>
        </w:tc>
      </w:tr>
      <w:tr w:rsidR="00A34E5A" w:rsidRPr="0029651D" w14:paraId="510A6BC7" w14:textId="77777777" w:rsidTr="00D920E8">
        <w:trPr>
          <w:trHeight w:val="450"/>
        </w:trPr>
        <w:tc>
          <w:tcPr>
            <w:tcW w:w="704" w:type="dxa"/>
            <w:vMerge/>
          </w:tcPr>
          <w:p w14:paraId="27A60F5F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28A889E1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64BE3276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</w:tcPr>
          <w:p w14:paraId="6FA2BBC5" w14:textId="489855AC" w:rsidR="00A34E5A" w:rsidRPr="00C4610E" w:rsidRDefault="00A34E5A" w:rsidP="00A34E5A">
            <w:pPr>
              <w:jc w:val="both"/>
              <w:rPr>
                <w:szCs w:val="24"/>
              </w:rPr>
            </w:pPr>
            <w:r w:rsidRPr="00C4610E">
              <w:rPr>
                <w:i/>
                <w:iCs/>
                <w:szCs w:val="24"/>
              </w:rPr>
              <w:t>Institucijoje</w:t>
            </w:r>
            <w:r w:rsidR="001D0A08" w:rsidRPr="00C4610E">
              <w:rPr>
                <w:i/>
                <w:iCs/>
                <w:szCs w:val="24"/>
              </w:rPr>
              <w:t xml:space="preserve"> –</w:t>
            </w:r>
            <w:r w:rsidRPr="00C4610E">
              <w:rPr>
                <w:i/>
                <w:iCs/>
                <w:szCs w:val="24"/>
              </w:rPr>
              <w:t xml:space="preserve"> </w:t>
            </w:r>
            <w:r w:rsidRPr="00C4610E">
              <w:rPr>
                <w:szCs w:val="24"/>
              </w:rPr>
              <w:t>1381,00 Eur / mėn.</w:t>
            </w:r>
          </w:p>
        </w:tc>
      </w:tr>
      <w:tr w:rsidR="00A34E5A" w:rsidRPr="0029651D" w14:paraId="4006F99E" w14:textId="77777777" w:rsidTr="00D920E8">
        <w:tc>
          <w:tcPr>
            <w:tcW w:w="704" w:type="dxa"/>
            <w:vMerge w:val="restart"/>
          </w:tcPr>
          <w:p w14:paraId="17D58AD6" w14:textId="23D9907E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14:paraId="763BE98A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Laikinas atokvėpis </w:t>
            </w:r>
          </w:p>
          <w:p w14:paraId="737B3D01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59E04287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Panevėžio socialinių paslaugų centras </w:t>
            </w:r>
          </w:p>
        </w:tc>
        <w:tc>
          <w:tcPr>
            <w:tcW w:w="4961" w:type="dxa"/>
          </w:tcPr>
          <w:p w14:paraId="4B75ED2C" w14:textId="77777777" w:rsidR="00A34E5A" w:rsidRDefault="008D0FD3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i/>
                <w:iCs/>
                <w:szCs w:val="24"/>
              </w:rPr>
              <w:t>Institucijoje</w:t>
            </w:r>
            <w:r w:rsidR="00A34E5A" w:rsidRPr="001D2A03">
              <w:rPr>
                <w:b/>
                <w:bCs/>
                <w:i/>
                <w:iCs/>
                <w:szCs w:val="24"/>
              </w:rPr>
              <w:t xml:space="preserve"> </w:t>
            </w:r>
            <w:r w:rsidR="001D0A08" w:rsidRPr="001D2A03">
              <w:rPr>
                <w:b/>
                <w:bCs/>
                <w:i/>
                <w:iCs/>
                <w:szCs w:val="24"/>
              </w:rPr>
              <w:t xml:space="preserve">– </w:t>
            </w:r>
            <w:r w:rsidR="001479B8" w:rsidRPr="001D2A03">
              <w:rPr>
                <w:b/>
                <w:bCs/>
                <w:szCs w:val="24"/>
              </w:rPr>
              <w:t>1,95</w:t>
            </w:r>
            <w:r w:rsidR="00E32D8C" w:rsidRPr="001D2A03">
              <w:rPr>
                <w:b/>
                <w:bCs/>
                <w:i/>
                <w:iCs/>
                <w:szCs w:val="24"/>
              </w:rPr>
              <w:t xml:space="preserve"> </w:t>
            </w:r>
            <w:r w:rsidR="00DC750D" w:rsidRPr="001D2A03">
              <w:rPr>
                <w:b/>
                <w:bCs/>
                <w:i/>
                <w:iCs/>
                <w:szCs w:val="24"/>
              </w:rPr>
              <w:t xml:space="preserve"> </w:t>
            </w:r>
            <w:r w:rsidR="00A34E5A" w:rsidRPr="001D2A03">
              <w:rPr>
                <w:b/>
                <w:bCs/>
                <w:szCs w:val="24"/>
              </w:rPr>
              <w:t>Eur / val.</w:t>
            </w:r>
          </w:p>
          <w:p w14:paraId="0B6515EE" w14:textId="061894B8" w:rsidR="00C4610E" w:rsidRPr="001D2A03" w:rsidRDefault="00C4610E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i/>
                <w:iCs/>
                <w:strike/>
                <w:szCs w:val="24"/>
              </w:rPr>
              <w:t xml:space="preserve">Asmens namuose – </w:t>
            </w:r>
            <w:r w:rsidRPr="00FC69FF">
              <w:rPr>
                <w:strike/>
                <w:szCs w:val="24"/>
              </w:rPr>
              <w:t>8,38 Eur / val.</w:t>
            </w:r>
          </w:p>
        </w:tc>
      </w:tr>
      <w:tr w:rsidR="00A34E5A" w:rsidRPr="0029651D" w14:paraId="47A8DA26" w14:textId="77777777" w:rsidTr="00D920E8">
        <w:trPr>
          <w:trHeight w:val="416"/>
        </w:trPr>
        <w:tc>
          <w:tcPr>
            <w:tcW w:w="704" w:type="dxa"/>
            <w:vMerge/>
          </w:tcPr>
          <w:p w14:paraId="66A2F80A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15128914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032177E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Jaunuolių dienos centras</w:t>
            </w:r>
          </w:p>
        </w:tc>
        <w:tc>
          <w:tcPr>
            <w:tcW w:w="4961" w:type="dxa"/>
          </w:tcPr>
          <w:p w14:paraId="36014570" w14:textId="77777777" w:rsidR="00A34E5A" w:rsidRPr="001D2A03" w:rsidRDefault="00A34E5A" w:rsidP="00A34E5A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1D2A03">
              <w:rPr>
                <w:b/>
                <w:bCs/>
                <w:i/>
                <w:iCs/>
                <w:szCs w:val="24"/>
              </w:rPr>
              <w:t>Asmens namuose:</w:t>
            </w:r>
          </w:p>
          <w:p w14:paraId="69D1AAD6" w14:textId="6BB68C32" w:rsidR="00A34E5A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 xml:space="preserve">Darbo dienomis – </w:t>
            </w:r>
            <w:r w:rsidR="00337840" w:rsidRPr="001D2A03">
              <w:rPr>
                <w:b/>
                <w:bCs/>
                <w:szCs w:val="24"/>
              </w:rPr>
              <w:t>8,12</w:t>
            </w:r>
            <w:r w:rsidRPr="001D2A03">
              <w:rPr>
                <w:b/>
                <w:bCs/>
                <w:szCs w:val="24"/>
              </w:rPr>
              <w:t xml:space="preserve"> Eur / val.</w:t>
            </w:r>
          </w:p>
          <w:p w14:paraId="2B93B9B9" w14:textId="552D3B7F" w:rsidR="00A34E5A" w:rsidRPr="001D2A03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 xml:space="preserve">Nakties metu – </w:t>
            </w:r>
            <w:r w:rsidR="00337840" w:rsidRPr="001D2A03">
              <w:rPr>
                <w:b/>
                <w:bCs/>
                <w:szCs w:val="24"/>
              </w:rPr>
              <w:t>12,18</w:t>
            </w:r>
            <w:r w:rsidRPr="001D2A03">
              <w:rPr>
                <w:b/>
                <w:bCs/>
                <w:szCs w:val="24"/>
              </w:rPr>
              <w:t xml:space="preserve"> Eur / val.</w:t>
            </w:r>
          </w:p>
          <w:p w14:paraId="7E784221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 xml:space="preserve">Šventinėmis dienomis – </w:t>
            </w:r>
            <w:r w:rsidR="00337840" w:rsidRPr="001D2A03">
              <w:rPr>
                <w:b/>
                <w:bCs/>
                <w:szCs w:val="24"/>
              </w:rPr>
              <w:t>16,24</w:t>
            </w:r>
            <w:r w:rsidRPr="001D2A03">
              <w:rPr>
                <w:b/>
                <w:bCs/>
                <w:szCs w:val="24"/>
              </w:rPr>
              <w:t xml:space="preserve"> Eur / val.</w:t>
            </w:r>
          </w:p>
          <w:p w14:paraId="668DE84B" w14:textId="77777777" w:rsidR="00C4610E" w:rsidRPr="00FC69FF" w:rsidRDefault="00C4610E" w:rsidP="00C4610E">
            <w:pPr>
              <w:jc w:val="both"/>
              <w:rPr>
                <w:i/>
                <w:iCs/>
                <w:strike/>
                <w:szCs w:val="24"/>
              </w:rPr>
            </w:pPr>
            <w:r w:rsidRPr="00FC69FF">
              <w:rPr>
                <w:i/>
                <w:iCs/>
                <w:strike/>
                <w:szCs w:val="24"/>
              </w:rPr>
              <w:t>Asmens namuose:</w:t>
            </w:r>
          </w:p>
          <w:p w14:paraId="6D156C45" w14:textId="77777777" w:rsidR="00C4610E" w:rsidRPr="00FC69FF" w:rsidRDefault="00C4610E" w:rsidP="00C4610E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Darbo dienomis – 6,30 Eur / val.</w:t>
            </w:r>
          </w:p>
          <w:p w14:paraId="69E789E7" w14:textId="77777777" w:rsidR="00C4610E" w:rsidRPr="00FC69FF" w:rsidRDefault="00C4610E" w:rsidP="00C4610E">
            <w:pPr>
              <w:jc w:val="both"/>
              <w:rPr>
                <w:strike/>
                <w:szCs w:val="24"/>
              </w:rPr>
            </w:pPr>
            <w:r w:rsidRPr="00FC69FF">
              <w:rPr>
                <w:strike/>
                <w:szCs w:val="24"/>
              </w:rPr>
              <w:t>Nakties metu – 9,00 Eur / val.</w:t>
            </w:r>
          </w:p>
          <w:p w14:paraId="5D48A9D9" w14:textId="72A2400D" w:rsidR="00C4610E" w:rsidRPr="001D2A03" w:rsidRDefault="00C4610E" w:rsidP="00C4610E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Šventinėmis dienomis – 12,50 Eur / val.</w:t>
            </w:r>
          </w:p>
        </w:tc>
      </w:tr>
      <w:tr w:rsidR="00A34E5A" w:rsidRPr="0029651D" w14:paraId="2709D32C" w14:textId="77777777" w:rsidTr="00D920E8">
        <w:trPr>
          <w:trHeight w:val="132"/>
        </w:trPr>
        <w:tc>
          <w:tcPr>
            <w:tcW w:w="704" w:type="dxa"/>
            <w:vMerge/>
          </w:tcPr>
          <w:p w14:paraId="33C5C85C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5A4421F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49896ACA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</w:tcPr>
          <w:p w14:paraId="37D2A4D2" w14:textId="77777777" w:rsidR="00A34E5A" w:rsidRPr="00C4610E" w:rsidRDefault="00A34E5A" w:rsidP="00A34E5A">
            <w:pPr>
              <w:jc w:val="both"/>
              <w:rPr>
                <w:szCs w:val="24"/>
              </w:rPr>
            </w:pPr>
            <w:r w:rsidRPr="00C4610E">
              <w:rPr>
                <w:i/>
                <w:iCs/>
                <w:szCs w:val="24"/>
              </w:rPr>
              <w:t xml:space="preserve">Institucijoje – </w:t>
            </w:r>
            <w:r w:rsidRPr="00C4610E">
              <w:rPr>
                <w:szCs w:val="24"/>
              </w:rPr>
              <w:t>2,74 Eur / val.</w:t>
            </w:r>
          </w:p>
        </w:tc>
      </w:tr>
      <w:tr w:rsidR="00A34E5A" w:rsidRPr="0029651D" w14:paraId="3E686A64" w14:textId="77777777" w:rsidTr="00D920E8">
        <w:tc>
          <w:tcPr>
            <w:tcW w:w="704" w:type="dxa"/>
            <w:vMerge w:val="restart"/>
          </w:tcPr>
          <w:p w14:paraId="3EF71261" w14:textId="7AFA5B98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14:paraId="2788F373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 xml:space="preserve">Trumpalaikė socialinė globa </w:t>
            </w:r>
          </w:p>
        </w:tc>
        <w:tc>
          <w:tcPr>
            <w:tcW w:w="4961" w:type="dxa"/>
          </w:tcPr>
          <w:p w14:paraId="4BF03EF2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5AAB9E48" w14:textId="3F3EC3AA" w:rsidR="00A34E5A" w:rsidRPr="001D2A03" w:rsidRDefault="00A34E5A" w:rsidP="00A34E5A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1D2A03">
              <w:rPr>
                <w:b/>
                <w:bCs/>
                <w:szCs w:val="24"/>
              </w:rPr>
              <w:t>Asmeniui</w:t>
            </w:r>
            <w:r w:rsidR="00E32D8C" w:rsidRPr="001D2A03">
              <w:rPr>
                <w:b/>
                <w:bCs/>
                <w:szCs w:val="24"/>
              </w:rPr>
              <w:t xml:space="preserve"> su </w:t>
            </w:r>
            <w:r w:rsidR="00DD0292" w:rsidRPr="001D2A03">
              <w:rPr>
                <w:b/>
                <w:bCs/>
                <w:szCs w:val="24"/>
              </w:rPr>
              <w:t>negalia</w:t>
            </w:r>
            <w:r w:rsidRPr="001D2A03">
              <w:rPr>
                <w:b/>
                <w:bCs/>
                <w:szCs w:val="24"/>
              </w:rPr>
              <w:t xml:space="preserve"> – 1262,00 Eur / mėn. </w:t>
            </w:r>
            <w:r w:rsidRPr="001D2A03">
              <w:rPr>
                <w:b/>
                <w:bCs/>
                <w:i/>
                <w:iCs/>
                <w:szCs w:val="24"/>
              </w:rPr>
              <w:t xml:space="preserve"> </w:t>
            </w:r>
          </w:p>
          <w:p w14:paraId="51530D11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Asmeniui</w:t>
            </w:r>
            <w:r w:rsidR="00E32D8C" w:rsidRPr="001D2A03">
              <w:rPr>
                <w:b/>
                <w:bCs/>
                <w:szCs w:val="24"/>
              </w:rPr>
              <w:t xml:space="preserve"> su</w:t>
            </w:r>
            <w:r w:rsidRPr="001D2A03">
              <w:rPr>
                <w:b/>
                <w:bCs/>
                <w:szCs w:val="24"/>
              </w:rPr>
              <w:t xml:space="preserve"> sunki</w:t>
            </w:r>
            <w:r w:rsidR="00DD0292" w:rsidRPr="001D2A03">
              <w:rPr>
                <w:b/>
                <w:bCs/>
                <w:szCs w:val="24"/>
              </w:rPr>
              <w:t>a</w:t>
            </w:r>
            <w:r w:rsidRPr="001D2A03">
              <w:rPr>
                <w:b/>
                <w:bCs/>
                <w:szCs w:val="24"/>
              </w:rPr>
              <w:t xml:space="preserve"> </w:t>
            </w:r>
            <w:r w:rsidR="00DD0292" w:rsidRPr="001D2A03">
              <w:rPr>
                <w:b/>
                <w:bCs/>
                <w:szCs w:val="24"/>
              </w:rPr>
              <w:t>negalia</w:t>
            </w:r>
            <w:r w:rsidRPr="001D2A03">
              <w:rPr>
                <w:b/>
                <w:bCs/>
                <w:szCs w:val="24"/>
              </w:rPr>
              <w:t xml:space="preserve"> – 1406,00 Eur / mėn.</w:t>
            </w:r>
          </w:p>
          <w:p w14:paraId="3B476918" w14:textId="77777777" w:rsidR="00C4610E" w:rsidRPr="00FC69FF" w:rsidRDefault="00C4610E" w:rsidP="00C4610E">
            <w:pPr>
              <w:jc w:val="both"/>
              <w:rPr>
                <w:i/>
                <w:iCs/>
                <w:strike/>
                <w:szCs w:val="24"/>
              </w:rPr>
            </w:pPr>
            <w:r w:rsidRPr="00FC69FF">
              <w:rPr>
                <w:strike/>
                <w:szCs w:val="24"/>
              </w:rPr>
              <w:t xml:space="preserve">Asmeniui, turinčiam negalią, – 1190,00 Eur / mėn. </w:t>
            </w:r>
            <w:r w:rsidRPr="00FC69FF">
              <w:rPr>
                <w:i/>
                <w:iCs/>
                <w:strike/>
                <w:szCs w:val="24"/>
              </w:rPr>
              <w:t xml:space="preserve"> </w:t>
            </w:r>
          </w:p>
          <w:p w14:paraId="7911CF37" w14:textId="3D978EB7" w:rsidR="00C4610E" w:rsidRDefault="00C4610E" w:rsidP="00C4610E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Asmeniui, turinčiam sunkią negalią, – 1340,00 Eur / mėn.</w:t>
            </w:r>
          </w:p>
          <w:p w14:paraId="04E41E3B" w14:textId="65E52679" w:rsidR="00C4610E" w:rsidRPr="001D2A03" w:rsidRDefault="00C4610E" w:rsidP="00A34E5A">
            <w:pPr>
              <w:jc w:val="both"/>
              <w:rPr>
                <w:b/>
                <w:bCs/>
                <w:szCs w:val="24"/>
              </w:rPr>
            </w:pPr>
          </w:p>
        </w:tc>
      </w:tr>
      <w:tr w:rsidR="00A34E5A" w:rsidRPr="0029651D" w14:paraId="2394DBDA" w14:textId="77777777" w:rsidTr="00D920E8">
        <w:tc>
          <w:tcPr>
            <w:tcW w:w="704" w:type="dxa"/>
            <w:vMerge/>
          </w:tcPr>
          <w:p w14:paraId="46C65791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21A3C54" w14:textId="77777777" w:rsidR="00A34E5A" w:rsidRPr="0029651D" w:rsidRDefault="00A34E5A" w:rsidP="00A34E5A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03893684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</w:tcPr>
          <w:p w14:paraId="41FD0AD1" w14:textId="2F79CF1F" w:rsidR="00A34E5A" w:rsidRPr="00C4610E" w:rsidRDefault="00A34E5A" w:rsidP="00A34E5A">
            <w:pPr>
              <w:jc w:val="both"/>
              <w:rPr>
                <w:szCs w:val="24"/>
              </w:rPr>
            </w:pPr>
            <w:r w:rsidRPr="00C4610E">
              <w:rPr>
                <w:szCs w:val="24"/>
              </w:rPr>
              <w:t>Vaikui</w:t>
            </w:r>
            <w:r w:rsidR="00E32D8C" w:rsidRPr="00C4610E">
              <w:rPr>
                <w:szCs w:val="24"/>
              </w:rPr>
              <w:t xml:space="preserve"> su</w:t>
            </w:r>
            <w:r w:rsidRPr="00C4610E">
              <w:rPr>
                <w:szCs w:val="24"/>
              </w:rPr>
              <w:t xml:space="preserve"> </w:t>
            </w:r>
            <w:r w:rsidR="00DD0292" w:rsidRPr="00C4610E">
              <w:rPr>
                <w:szCs w:val="24"/>
              </w:rPr>
              <w:t>negalia</w:t>
            </w:r>
            <w:r w:rsidRPr="00C4610E">
              <w:rPr>
                <w:szCs w:val="24"/>
              </w:rPr>
              <w:t>, likusiam be tėvų globos, – 2387 Eur / mėn.</w:t>
            </w:r>
          </w:p>
        </w:tc>
      </w:tr>
      <w:tr w:rsidR="00A34E5A" w:rsidRPr="0029651D" w14:paraId="5F8B85F1" w14:textId="77777777" w:rsidTr="00D920E8">
        <w:tc>
          <w:tcPr>
            <w:tcW w:w="704" w:type="dxa"/>
          </w:tcPr>
          <w:p w14:paraId="20C31190" w14:textId="52A9AFE3" w:rsidR="00A34E5A" w:rsidRPr="0029651D" w:rsidRDefault="0027064C" w:rsidP="00A34E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A34E5A" w:rsidRPr="0029651D">
              <w:rPr>
                <w:szCs w:val="24"/>
              </w:rPr>
              <w:t>.</w:t>
            </w:r>
          </w:p>
        </w:tc>
        <w:tc>
          <w:tcPr>
            <w:tcW w:w="4253" w:type="dxa"/>
          </w:tcPr>
          <w:p w14:paraId="76859335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Ilgalaikė (trumpalaikė) socialinė globa Bendruomeniniuose vaikų globos namuose</w:t>
            </w:r>
          </w:p>
        </w:tc>
        <w:tc>
          <w:tcPr>
            <w:tcW w:w="4961" w:type="dxa"/>
          </w:tcPr>
          <w:p w14:paraId="7D6D468C" w14:textId="77777777" w:rsidR="00A34E5A" w:rsidRPr="0029651D" w:rsidRDefault="00A34E5A" w:rsidP="00A34E5A">
            <w:pPr>
              <w:jc w:val="both"/>
              <w:rPr>
                <w:szCs w:val="24"/>
              </w:rPr>
            </w:pPr>
            <w:r w:rsidRPr="0029651D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</w:tcPr>
          <w:p w14:paraId="317DEC42" w14:textId="77777777" w:rsidR="00A34E5A" w:rsidRDefault="00A34E5A" w:rsidP="00A34E5A">
            <w:pPr>
              <w:jc w:val="both"/>
              <w:rPr>
                <w:b/>
                <w:bCs/>
                <w:szCs w:val="24"/>
              </w:rPr>
            </w:pPr>
            <w:r w:rsidRPr="001D2A03">
              <w:rPr>
                <w:b/>
                <w:bCs/>
                <w:szCs w:val="24"/>
              </w:rPr>
              <w:t>1868,00 Eur / mėn.</w:t>
            </w:r>
          </w:p>
          <w:p w14:paraId="64385115" w14:textId="46DD788B" w:rsidR="00C4610E" w:rsidRPr="001D2A03" w:rsidRDefault="00C4610E" w:rsidP="00A34E5A">
            <w:pPr>
              <w:jc w:val="both"/>
              <w:rPr>
                <w:b/>
                <w:bCs/>
                <w:szCs w:val="24"/>
              </w:rPr>
            </w:pPr>
            <w:r w:rsidRPr="00FC69FF">
              <w:rPr>
                <w:strike/>
                <w:szCs w:val="24"/>
              </w:rPr>
              <w:t>1645,00 Eur / mėn.</w:t>
            </w:r>
          </w:p>
        </w:tc>
      </w:tr>
      <w:bookmarkEnd w:id="0"/>
    </w:tbl>
    <w:p w14:paraId="494CD637" w14:textId="77777777" w:rsidR="00876310" w:rsidRPr="0029651D" w:rsidRDefault="00876310">
      <w:pPr>
        <w:widowControl w:val="0"/>
        <w:rPr>
          <w:snapToGrid w:val="0"/>
        </w:rPr>
      </w:pPr>
    </w:p>
    <w:sectPr w:rsidR="00876310" w:rsidRPr="0029651D" w:rsidSect="00185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134" w:bottom="567" w:left="1134" w:header="567" w:footer="0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547C1" w14:textId="77777777" w:rsidR="001852DF" w:rsidRDefault="001852DF">
      <w:r>
        <w:separator/>
      </w:r>
    </w:p>
  </w:endnote>
  <w:endnote w:type="continuationSeparator" w:id="0">
    <w:p w14:paraId="7EFCD080" w14:textId="77777777" w:rsidR="001852DF" w:rsidRDefault="001852DF">
      <w:r>
        <w:continuationSeparator/>
      </w:r>
    </w:p>
  </w:endnote>
  <w:endnote w:type="continuationNotice" w:id="1">
    <w:p w14:paraId="46E40F54" w14:textId="77777777" w:rsidR="001852DF" w:rsidRDefault="00185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D8CA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E4B17" w14:textId="77777777" w:rsidR="00876310" w:rsidRDefault="00D920E8">
    <w:pPr>
      <w:tabs>
        <w:tab w:val="left" w:pos="8445"/>
      </w:tabs>
    </w:pPr>
    <w:r>
      <w:tab/>
    </w:r>
  </w:p>
  <w:p w14:paraId="1CF3A93E" w14:textId="77777777" w:rsidR="00876310" w:rsidRDefault="00876310"/>
  <w:p w14:paraId="4AB07AFA" w14:textId="77777777" w:rsidR="00876310" w:rsidRDefault="00876310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A37A6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  <w:p w14:paraId="4375A7F5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  <w:p w14:paraId="13B934E1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  <w:p w14:paraId="432E4B2B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0C2D4" w14:textId="77777777" w:rsidR="001852DF" w:rsidRDefault="001852DF">
      <w:r>
        <w:separator/>
      </w:r>
    </w:p>
  </w:footnote>
  <w:footnote w:type="continuationSeparator" w:id="0">
    <w:p w14:paraId="6ABD6BAC" w14:textId="77777777" w:rsidR="001852DF" w:rsidRDefault="001852DF">
      <w:r>
        <w:continuationSeparator/>
      </w:r>
    </w:p>
  </w:footnote>
  <w:footnote w:type="continuationNotice" w:id="1">
    <w:p w14:paraId="30332DF2" w14:textId="77777777" w:rsidR="001852DF" w:rsidRDefault="001852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F080B" w14:textId="77777777" w:rsidR="00876310" w:rsidRDefault="00876310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088076"/>
      <w:docPartObj>
        <w:docPartGallery w:val="Page Numbers (Top of Page)"/>
        <w:docPartUnique/>
      </w:docPartObj>
    </w:sdtPr>
    <w:sdtEndPr/>
    <w:sdtContent>
      <w:p w14:paraId="5F8415AE" w14:textId="7970C8BF" w:rsidR="00E51255" w:rsidRDefault="00E512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F49">
          <w:rPr>
            <w:noProof/>
          </w:rPr>
          <w:t>2</w:t>
        </w:r>
        <w:r>
          <w:fldChar w:fldCharType="end"/>
        </w:r>
      </w:p>
    </w:sdtContent>
  </w:sdt>
  <w:p w14:paraId="3B2677B8" w14:textId="77777777" w:rsidR="00E51255" w:rsidRPr="00E51255" w:rsidRDefault="00E51255" w:rsidP="00E5125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A4E2" w14:textId="4E66AE06" w:rsidR="00876310" w:rsidRDefault="0087631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73D8"/>
    <w:multiLevelType w:val="multilevel"/>
    <w:tmpl w:val="8F1A3D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2192F"/>
    <w:rsid w:val="000B37A8"/>
    <w:rsid w:val="000D25FD"/>
    <w:rsid w:val="000E16BA"/>
    <w:rsid w:val="001479B8"/>
    <w:rsid w:val="001852DF"/>
    <w:rsid w:val="001D0A08"/>
    <w:rsid w:val="001D2A03"/>
    <w:rsid w:val="00257EE5"/>
    <w:rsid w:val="0027064C"/>
    <w:rsid w:val="0029651D"/>
    <w:rsid w:val="00337840"/>
    <w:rsid w:val="00375340"/>
    <w:rsid w:val="00522C0F"/>
    <w:rsid w:val="005A188A"/>
    <w:rsid w:val="00635E65"/>
    <w:rsid w:val="00797BE7"/>
    <w:rsid w:val="007C082C"/>
    <w:rsid w:val="007E39DE"/>
    <w:rsid w:val="0086560D"/>
    <w:rsid w:val="00876310"/>
    <w:rsid w:val="008A1BCB"/>
    <w:rsid w:val="008D0FD3"/>
    <w:rsid w:val="009C240B"/>
    <w:rsid w:val="009F43F2"/>
    <w:rsid w:val="009F6C6C"/>
    <w:rsid w:val="00A34E5A"/>
    <w:rsid w:val="00B23555"/>
    <w:rsid w:val="00B61EA2"/>
    <w:rsid w:val="00B828E1"/>
    <w:rsid w:val="00BE170E"/>
    <w:rsid w:val="00C4610E"/>
    <w:rsid w:val="00CE0609"/>
    <w:rsid w:val="00D43F49"/>
    <w:rsid w:val="00D443C1"/>
    <w:rsid w:val="00D920E8"/>
    <w:rsid w:val="00DC750D"/>
    <w:rsid w:val="00DD0292"/>
    <w:rsid w:val="00DE575D"/>
    <w:rsid w:val="00E14590"/>
    <w:rsid w:val="00E27DF3"/>
    <w:rsid w:val="00E32D8C"/>
    <w:rsid w:val="00E51255"/>
    <w:rsid w:val="00EB3457"/>
    <w:rsid w:val="00F4542E"/>
    <w:rsid w:val="00F8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4ADAC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75340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75340"/>
    <w:rPr>
      <w:b/>
    </w:rPr>
  </w:style>
  <w:style w:type="character" w:customStyle="1" w:styleId="Style3">
    <w:name w:val="Style3"/>
    <w:uiPriority w:val="99"/>
    <w:rsid w:val="0037534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75340"/>
    <w:pPr>
      <w:ind w:left="720"/>
      <w:contextualSpacing/>
    </w:pPr>
  </w:style>
  <w:style w:type="paragraph" w:styleId="Pataisymai">
    <w:name w:val="Revision"/>
    <w:hidden/>
    <w:semiHidden/>
    <w:rsid w:val="00375340"/>
  </w:style>
  <w:style w:type="paragraph" w:styleId="Antrats">
    <w:name w:val="header"/>
    <w:basedOn w:val="prastasis"/>
    <w:link w:val="AntratsDiagrama"/>
    <w:uiPriority w:val="99"/>
    <w:unhideWhenUsed/>
    <w:rsid w:val="00EB345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2700-D8BF-42B7-911F-DC1749F6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4903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5723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2024-02-12T08:43:00Z</dcterms:created>
  <dcterms:modified xsi:type="dcterms:W3CDTF">2024-02-12T08:43:00Z</dcterms:modified>
</cp:coreProperties>
</file>